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FAF7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755AA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第29届中国青年志愿者研究生支教团</w:t>
      </w:r>
    </w:p>
    <w:p w14:paraId="250257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家长知情同意书</w:t>
      </w:r>
    </w:p>
    <w:p w14:paraId="5FDE0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b/>
          <w:bCs/>
          <w:sz w:val="32"/>
          <w:szCs w:val="32"/>
        </w:rPr>
      </w:pPr>
    </w:p>
    <w:p w14:paraId="36825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山大学XX学院X级XX专业学生XXX同学系我的子女，我已悉知研究生支教团的相关情况，同意其报名研究生支教团，并将督促其接受各级项目办管理及监督。若有违反纪律等情况出现，自愿承担由此带来的相关后果。</w:t>
      </w:r>
    </w:p>
    <w:p w14:paraId="6E537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DE7FA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2836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bookmarkStart w:id="0" w:name="_GoBack"/>
      <w:bookmarkEnd w:id="0"/>
    </w:p>
    <w:p w14:paraId="03808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家长与学生关系：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 w14:paraId="2B984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家长联系电话：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</w:t>
      </w:r>
    </w:p>
    <w:p w14:paraId="145103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</w:rPr>
      </w:pPr>
    </w:p>
    <w:p w14:paraId="74A84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</w:rPr>
      </w:pPr>
    </w:p>
    <w:p w14:paraId="3E045986">
      <w:pPr>
        <w:ind w:firstLine="720"/>
        <w:rPr>
          <w:rFonts w:hint="default" w:ascii="华文仿宋" w:hAnsi="华文仿宋" w:eastAsia="华文仿宋"/>
          <w:sz w:val="30"/>
          <w:szCs w:val="30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        </w:t>
      </w:r>
      <w:r>
        <w:rPr>
          <w:rFonts w:hint="eastAsia" w:ascii="华文仿宋" w:hAnsi="华文仿宋" w:eastAsia="华文仿宋"/>
          <w:sz w:val="30"/>
          <w:szCs w:val="30"/>
        </w:rPr>
        <w:t xml:space="preserve"> </w:t>
      </w:r>
      <w:r>
        <w:rPr>
          <w:rFonts w:hint="eastAsia" w:ascii="华文仿宋" w:hAnsi="华文仿宋" w:eastAsia="华文仿宋"/>
          <w:sz w:val="30"/>
          <w:szCs w:val="30"/>
          <w:lang w:val="en-US" w:eastAsia="zh-CN"/>
        </w:rPr>
        <w:t xml:space="preserve">           </w:t>
      </w:r>
      <w:r>
        <w:rPr>
          <w:rFonts w:hint="eastAsia" w:ascii="华文仿宋" w:hAnsi="华文仿宋" w:eastAsia="华文仿宋"/>
          <w:sz w:val="30"/>
          <w:szCs w:val="30"/>
        </w:rPr>
        <w:t>家长</w:t>
      </w:r>
      <w:r>
        <w:rPr>
          <w:rFonts w:hint="eastAsia" w:ascii="华文仿宋" w:hAnsi="华文仿宋" w:eastAsia="华文仿宋"/>
          <w:sz w:val="30"/>
          <w:szCs w:val="30"/>
          <w:lang w:val="en-US" w:eastAsia="zh-CN"/>
        </w:rPr>
        <w:t>签名</w:t>
      </w:r>
      <w:r>
        <w:rPr>
          <w:rFonts w:hint="eastAsia" w:ascii="华文仿宋" w:hAnsi="华文仿宋" w:eastAsia="华文仿宋"/>
          <w:sz w:val="30"/>
          <w:szCs w:val="30"/>
        </w:rPr>
        <w:t>：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           </w:t>
      </w:r>
    </w:p>
    <w:p w14:paraId="63ACBE7C">
      <w:pPr>
        <w:ind w:firstLine="720"/>
        <w:rPr>
          <w:rFonts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 xml:space="preserve">                          </w:t>
      </w:r>
      <w:r>
        <w:rPr>
          <w:rFonts w:hint="eastAsia" w:ascii="华文仿宋" w:hAnsi="华文仿宋" w:eastAsia="华文仿宋"/>
          <w:sz w:val="30"/>
          <w:szCs w:val="30"/>
          <w:lang w:val="en-US" w:eastAsia="zh-CN"/>
        </w:rPr>
        <w:t xml:space="preserve">   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华文仿宋" w:hAnsi="华文仿宋" w:eastAsia="华文仿宋"/>
          <w:sz w:val="30"/>
          <w:szCs w:val="30"/>
          <w:u w:val="single"/>
        </w:rPr>
        <w:t xml:space="preserve"> </w:t>
      </w:r>
      <w:r>
        <w:rPr>
          <w:rFonts w:hint="eastAsia" w:ascii="华文仿宋" w:hAnsi="华文仿宋" w:eastAsia="华文仿宋"/>
          <w:sz w:val="30"/>
          <w:szCs w:val="30"/>
        </w:rPr>
        <w:t>年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华文仿宋" w:hAnsi="华文仿宋" w:eastAsia="华文仿宋"/>
          <w:sz w:val="30"/>
          <w:szCs w:val="30"/>
        </w:rPr>
        <w:t>月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华文仿宋" w:hAnsi="华文仿宋" w:eastAsia="华文仿宋"/>
          <w:sz w:val="30"/>
          <w:szCs w:val="30"/>
        </w:rPr>
        <w:t>日</w:t>
      </w:r>
    </w:p>
    <w:p w14:paraId="75DAC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247" w:left="1803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F3444891-3A07-4726-81E6-48B610C8AF7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B2B7A25-14CC-4341-B7A3-375931BABB05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92BCD070-7049-49E8-B7FB-93313AE6F3A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liOWM2MzNlZjk4NTNhNjlmZThmZjcxNGE1Y2Q0ZmIifQ=="/>
  </w:docVars>
  <w:rsids>
    <w:rsidRoot w:val="00172A27"/>
    <w:rsid w:val="00422E74"/>
    <w:rsid w:val="00586391"/>
    <w:rsid w:val="008A563F"/>
    <w:rsid w:val="00C60767"/>
    <w:rsid w:val="00D82102"/>
    <w:rsid w:val="00F3187C"/>
    <w:rsid w:val="03DE1956"/>
    <w:rsid w:val="082E31BE"/>
    <w:rsid w:val="17807ED6"/>
    <w:rsid w:val="17984BEF"/>
    <w:rsid w:val="1905482C"/>
    <w:rsid w:val="1D976F4E"/>
    <w:rsid w:val="1DDE7A63"/>
    <w:rsid w:val="20996F87"/>
    <w:rsid w:val="253357AE"/>
    <w:rsid w:val="277A5916"/>
    <w:rsid w:val="2FFE29ED"/>
    <w:rsid w:val="445666A9"/>
    <w:rsid w:val="4EBA7F06"/>
    <w:rsid w:val="542B05EA"/>
    <w:rsid w:val="567C5577"/>
    <w:rsid w:val="57AF2FA5"/>
    <w:rsid w:val="62961621"/>
    <w:rsid w:val="65015F10"/>
    <w:rsid w:val="682A2557"/>
    <w:rsid w:val="6C5A38F3"/>
    <w:rsid w:val="6CFE2D2E"/>
    <w:rsid w:val="6D9D7236"/>
    <w:rsid w:val="79C71003"/>
    <w:rsid w:val="7B6769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4">
    <w:name w:val="Normal (Web)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Strong"/>
    <w:qFormat/>
    <w:uiPriority w:val="0"/>
    <w:rPr>
      <w:b/>
      <w:bCs/>
    </w:rPr>
  </w:style>
  <w:style w:type="character" w:styleId="8">
    <w:name w:val="page number"/>
    <w:basedOn w:val="6"/>
    <w:uiPriority w:val="0"/>
  </w:style>
  <w:style w:type="paragraph" w:customStyle="1" w:styleId="9">
    <w:name w:val="Normal (Web)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148</Characters>
  <Lines>4</Lines>
  <Paragraphs>1</Paragraphs>
  <TotalTime>157264800</TotalTime>
  <ScaleCrop>false</ScaleCrop>
  <LinksUpToDate>false</LinksUpToDate>
  <CharactersWithSpaces>274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2013-09-14T05:19:00Z</dcterms:created>
  <dc:creator>Administrator</dc:creator>
  <cp:lastModifiedBy>林仪</cp:lastModifiedBy>
  <dcterms:modified xsi:type="dcterms:W3CDTF">2026-08-18T07:02:23Z</dcterms:modified>
  <dc:title>附件1：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74086EBE3839486F82BA644AC0A82D68_13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eyJoZGlkIjoiZjk1ZGI2NjNhZTI2NzQ4NDMwOGI5MGNiODc0MzQ1ZjAiLCJ1c2VySWQiOiI5NDA0NzA0NzUifQ==</vt:lpwstr>
  </property>
</Properties>
</file>